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 xml:space="preserve">Tel. 325588223, ID </w:t>
      </w:r>
      <w:proofErr w:type="spellStart"/>
      <w:proofErr w:type="gramStart"/>
      <w:r w:rsidRPr="00C71A6B">
        <w:rPr>
          <w:rFonts w:ascii="Comic Sans MS" w:hAnsi="Comic Sans MS"/>
        </w:rPr>
        <w:t>schránky:niqaunn</w:t>
      </w:r>
      <w:proofErr w:type="spellEnd"/>
      <w:proofErr w:type="gramEnd"/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08D0814C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41FCF4E9" w14:textId="77777777" w:rsid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NÁVRH</w:t>
      </w: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3A6474E1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1012A1">
        <w:rPr>
          <w:rFonts w:ascii="Comic Sans MS" w:hAnsi="Comic Sans MS"/>
          <w:sz w:val="72"/>
          <w:szCs w:val="72"/>
        </w:rPr>
        <w:t>2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452B0018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DAF6B5E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72D8A9A8" w14:textId="0A8E289F" w:rsidR="00C71A6B" w:rsidRPr="00C71A6B" w:rsidRDefault="007948A4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před </w:t>
      </w:r>
      <w:r w:rsidR="00711B96">
        <w:rPr>
          <w:rFonts w:ascii="Comic Sans MS" w:hAnsi="Comic Sans MS"/>
          <w:sz w:val="32"/>
          <w:szCs w:val="32"/>
        </w:rPr>
        <w:t>projednání</w:t>
      </w:r>
      <w:r>
        <w:rPr>
          <w:rFonts w:ascii="Comic Sans MS" w:hAnsi="Comic Sans MS"/>
          <w:sz w:val="32"/>
          <w:szCs w:val="32"/>
        </w:rPr>
        <w:t>m v</w:t>
      </w:r>
      <w:r w:rsidR="00711B96">
        <w:rPr>
          <w:rFonts w:ascii="Comic Sans MS" w:hAnsi="Comic Sans MS"/>
          <w:sz w:val="32"/>
          <w:szCs w:val="32"/>
        </w:rPr>
        <w:t xml:space="preserve"> ZO</w:t>
      </w:r>
    </w:p>
    <w:p w14:paraId="7CF192C1" w14:textId="77777777" w:rsidR="00F37A90" w:rsidRDefault="00F37A90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37213989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B74A93">
        <w:rPr>
          <w:b/>
          <w:bCs/>
          <w:sz w:val="36"/>
          <w:u w:val="single"/>
        </w:rPr>
        <w:t>2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08FFEDD2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B74A93">
        <w:rPr>
          <w:rStyle w:val="Siln"/>
        </w:rPr>
        <w:t>2</w:t>
      </w:r>
      <w:r>
        <w:rPr>
          <w:rStyle w:val="Siln"/>
        </w:rPr>
        <w:t xml:space="preserve">: </w:t>
      </w:r>
      <w:r w:rsidR="009D51E7" w:rsidRPr="009D51E7">
        <w:rPr>
          <w:rStyle w:val="Siln"/>
          <w:b w:val="0"/>
        </w:rPr>
        <w:t>3</w:t>
      </w:r>
      <w:r w:rsidR="007948A4">
        <w:rPr>
          <w:rStyle w:val="Siln"/>
          <w:b w:val="0"/>
        </w:rPr>
        <w:t>1</w:t>
      </w:r>
      <w:r w:rsidR="00144A2C">
        <w:rPr>
          <w:rStyle w:val="Siln"/>
          <w:b w:val="0"/>
        </w:rPr>
        <w:t>8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B74A93">
        <w:rPr>
          <w:rStyle w:val="Siln"/>
        </w:rPr>
        <w:t>2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B74A93">
        <w:t>27</w:t>
      </w:r>
    </w:p>
    <w:p w14:paraId="2BF4BEBF" w14:textId="0F79B709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144A2C">
        <w:rPr>
          <w:rStyle w:val="Siln"/>
        </w:rPr>
        <w:t>1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74A93">
        <w:t>2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proofErr w:type="gramStart"/>
      <w:r w:rsidR="003F01E6">
        <w:t>RTB</w:t>
      </w:r>
      <w:r>
        <w:t xml:space="preserve"> </w:t>
      </w:r>
      <w:r w:rsidR="00D86D6D">
        <w:t>.</w:t>
      </w:r>
      <w:proofErr w:type="gramEnd"/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</w:t>
      </w:r>
      <w:proofErr w:type="spellStart"/>
      <w:r>
        <w:t>Triada</w:t>
      </w:r>
      <w:proofErr w:type="spellEnd"/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4F12AD97" w:rsidR="00695F5F" w:rsidRDefault="001F0415" w:rsidP="00695F5F">
      <w:pPr>
        <w:jc w:val="both"/>
      </w:pPr>
      <w:r>
        <w:t>Rozpočet obce Vestec na rok 202</w:t>
      </w:r>
      <w:r w:rsidR="00B74A93">
        <w:t>2</w:t>
      </w:r>
      <w:r w:rsidR="00695F5F">
        <w:t xml:space="preserve"> byl schválen usnesením zastupitelstva obce dne 1</w:t>
      </w:r>
      <w:r>
        <w:t>6</w:t>
      </w:r>
      <w:r w:rsidR="00695F5F">
        <w:t>.12.20</w:t>
      </w:r>
      <w:r w:rsidR="009C03A8">
        <w:t>2</w:t>
      </w:r>
      <w:r w:rsidR="00B74A93">
        <w:t>1</w:t>
      </w:r>
      <w:r w:rsidR="00695F5F">
        <w:t xml:space="preserve">. Tento schválený rozpočet byl během roku </w:t>
      </w:r>
      <w:r w:rsidR="006F2EF6">
        <w:t>202</w:t>
      </w:r>
      <w:r w:rsidR="00B74A93">
        <w:t>2</w:t>
      </w:r>
      <w:r w:rsidR="00695F5F">
        <w:t xml:space="preserve"> upravován celkem </w:t>
      </w:r>
      <w:r w:rsidR="006F2EF6">
        <w:t>1</w:t>
      </w:r>
      <w:r w:rsidR="00B74A93">
        <w:t>0</w:t>
      </w:r>
      <w:r w:rsidR="006F2EF6">
        <w:t>x. Rozpočtová opatření č.1-</w:t>
      </w:r>
      <w:r w:rsidR="00B74A93">
        <w:t>9</w:t>
      </w:r>
      <w:r w:rsidR="006F2EF6">
        <w:t xml:space="preserve"> byla prováděna během roku 202</w:t>
      </w:r>
      <w:r w:rsidR="00B74A93">
        <w:t>2</w:t>
      </w:r>
      <w:r w:rsidR="00695F5F">
        <w:t xml:space="preserve"> a rozpočtovým opatřením č.</w:t>
      </w:r>
      <w:r w:rsidR="006F2EF6">
        <w:t xml:space="preserve"> 1</w:t>
      </w:r>
      <w:r w:rsidR="00B74A93">
        <w:t>0</w:t>
      </w:r>
      <w:r w:rsidR="00695F5F">
        <w:t xml:space="preserve"> byla provedena závěr</w:t>
      </w:r>
      <w:r w:rsidR="006F2EF6">
        <w:t>ečná úprava rozpočtu k 31.12.202</w:t>
      </w:r>
      <w:r w:rsidR="00B74A93">
        <w:t>2</w:t>
      </w:r>
      <w:r w:rsidR="00695F5F">
        <w:t>.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B74A93">
        <w:t>2</w:t>
      </w:r>
      <w:r w:rsidR="00695F5F">
        <w:t xml:space="preserve">. Údaje o plnění rozpočtu příjmů a výdajů v plném členění podle rozpočtové skladby jsou uvedeny ve Výkazu pro hodnocení plnění rozpočtu územních samosprávních celků Fin </w:t>
      </w:r>
      <w:proofErr w:type="gramStart"/>
      <w:r w:rsidR="00695F5F">
        <w:t>2-12M</w:t>
      </w:r>
      <w:proofErr w:type="gramEnd"/>
      <w:r w:rsidR="00695F5F">
        <w:t>, který je součástí závěrečného účtu obce Vestec.</w:t>
      </w:r>
    </w:p>
    <w:p w14:paraId="330784CE" w14:textId="2BAC7ACE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B74A93">
        <w:rPr>
          <w:sz w:val="28"/>
          <w:szCs w:val="28"/>
          <w:u w:val="single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2D77E56D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B74A93">
              <w:rPr>
                <w:b/>
                <w:bCs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8F26A7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8F26A7" w:rsidRDefault="008F26A7" w:rsidP="008F26A7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4E974E84" w:rsidR="008F26A7" w:rsidRDefault="008F26A7" w:rsidP="008F26A7">
            <w:pPr>
              <w:jc w:val="right"/>
            </w:pPr>
            <w:r>
              <w:t>4 818 000,-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641FBACC" w:rsidR="008F26A7" w:rsidRDefault="008F26A7" w:rsidP="008F26A7">
            <w:pPr>
              <w:jc w:val="right"/>
            </w:pPr>
            <w:r>
              <w:t>6 976 981,96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3E73A8E3" w:rsidR="008F26A7" w:rsidRDefault="008F26A7" w:rsidP="008F26A7">
            <w:pPr>
              <w:jc w:val="right"/>
            </w:pPr>
            <w:r>
              <w:t>6 976 981,96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8F26A7" w:rsidRDefault="008F26A7" w:rsidP="008F26A7">
            <w:r>
              <w:t xml:space="preserve">        100   </w:t>
            </w:r>
          </w:p>
        </w:tc>
      </w:tr>
      <w:tr w:rsidR="008F26A7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8F26A7" w:rsidRDefault="008F26A7" w:rsidP="008F26A7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6E8F0145" w:rsidR="008F26A7" w:rsidRDefault="008F26A7" w:rsidP="008F26A7">
            <w:pPr>
              <w:jc w:val="right"/>
            </w:pPr>
            <w:r>
              <w:t xml:space="preserve">  747 000,-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0190C725" w:rsidR="008F26A7" w:rsidRDefault="008F26A7" w:rsidP="008F26A7">
            <w:pPr>
              <w:jc w:val="right"/>
            </w:pPr>
            <w:r>
              <w:t>829 783,10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7622EF5E" w:rsidR="008F26A7" w:rsidRDefault="008F26A7" w:rsidP="008F26A7">
            <w:pPr>
              <w:jc w:val="right"/>
            </w:pPr>
            <w:r>
              <w:t>829 783,10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8F26A7" w:rsidRDefault="008F26A7" w:rsidP="008F26A7">
            <w:r>
              <w:t xml:space="preserve">        100 </w:t>
            </w:r>
          </w:p>
        </w:tc>
      </w:tr>
      <w:tr w:rsidR="008F26A7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8F26A7" w:rsidRDefault="008F26A7" w:rsidP="008F26A7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064C23BA" w:rsidR="008F26A7" w:rsidRDefault="008F26A7" w:rsidP="008F26A7">
            <w:pPr>
              <w:jc w:val="right"/>
            </w:pPr>
            <w:r>
              <w:t>600 000,-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3CF20A2A" w:rsidR="008F26A7" w:rsidRDefault="008F26A7" w:rsidP="008F26A7">
            <w:pPr>
              <w:jc w:val="right"/>
            </w:pPr>
            <w:r>
              <w:t>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3545E05C" w:rsidR="008F26A7" w:rsidRDefault="008F26A7" w:rsidP="008F26A7">
            <w:pPr>
              <w:jc w:val="right"/>
            </w:pPr>
            <w: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8F26A7" w:rsidRDefault="008F26A7" w:rsidP="008F26A7">
            <w:r>
              <w:t xml:space="preserve">        100       </w:t>
            </w:r>
          </w:p>
        </w:tc>
      </w:tr>
      <w:tr w:rsidR="008F26A7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8F26A7" w:rsidRDefault="008F26A7" w:rsidP="008F26A7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524ED79A" w:rsidR="008F26A7" w:rsidRDefault="008F26A7" w:rsidP="008F26A7">
            <w:pPr>
              <w:jc w:val="right"/>
            </w:pPr>
            <w:r>
              <w:t>1 251 400,-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1F84BEC1" w:rsidR="008F26A7" w:rsidRDefault="008F26A7" w:rsidP="008F26A7">
            <w:pPr>
              <w:jc w:val="right"/>
            </w:pPr>
            <w:r>
              <w:t>3 147 310,33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54BD02F6" w:rsidR="008F26A7" w:rsidRDefault="008F26A7" w:rsidP="008F26A7">
            <w:pPr>
              <w:jc w:val="right"/>
            </w:pPr>
            <w:r>
              <w:t>3 147 310,33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8F26A7" w:rsidRDefault="008F26A7" w:rsidP="008F26A7">
            <w:r>
              <w:t xml:space="preserve">        100  </w:t>
            </w:r>
          </w:p>
        </w:tc>
      </w:tr>
      <w:tr w:rsidR="008F26A7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8F26A7" w:rsidRDefault="008F26A7" w:rsidP="008F26A7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3423540D" w:rsidR="008F26A7" w:rsidRDefault="008F26A7" w:rsidP="008F26A7">
            <w:pPr>
              <w:jc w:val="right"/>
            </w:pPr>
            <w:r>
              <w:rPr>
                <w:rStyle w:val="Siln"/>
              </w:rPr>
              <w:t xml:space="preserve">7 416 400,-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36F66D02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10 953 985,39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72277387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10 953 985,39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8F26A7" w:rsidRDefault="008F26A7" w:rsidP="008F26A7">
            <w:r>
              <w:rPr>
                <w:rStyle w:val="Siln"/>
              </w:rPr>
              <w:t xml:space="preserve">        100 </w:t>
            </w:r>
          </w:p>
        </w:tc>
      </w:tr>
      <w:tr w:rsidR="008F26A7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8F26A7" w:rsidRDefault="008F26A7" w:rsidP="008F26A7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25F2BB47" w:rsidR="008F26A7" w:rsidRDefault="008F26A7" w:rsidP="008F26A7">
            <w:pPr>
              <w:jc w:val="right"/>
            </w:pPr>
            <w:r>
              <w:t>3 552 000,-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08819FB8" w:rsidR="008F26A7" w:rsidRDefault="008F26A7" w:rsidP="008F26A7">
            <w:pPr>
              <w:jc w:val="right"/>
            </w:pPr>
            <w:r>
              <w:t>4 544 597,17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6E87EBEA" w:rsidR="008F26A7" w:rsidRDefault="008F26A7" w:rsidP="008F26A7">
            <w:pPr>
              <w:jc w:val="right"/>
            </w:pPr>
            <w:r>
              <w:t>4 544 597,17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8F26A7" w:rsidRDefault="008F26A7" w:rsidP="008F26A7">
            <w:r>
              <w:t xml:space="preserve">        100</w:t>
            </w:r>
          </w:p>
        </w:tc>
      </w:tr>
      <w:tr w:rsidR="008F26A7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8F26A7" w:rsidRDefault="008F26A7" w:rsidP="008F26A7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6EE02E12" w:rsidR="008F26A7" w:rsidRDefault="008F26A7" w:rsidP="008F26A7">
            <w:pPr>
              <w:jc w:val="right"/>
            </w:pPr>
            <w:r>
              <w:t>5 700 000,-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549B22C7" w:rsidR="008F26A7" w:rsidRDefault="008F26A7" w:rsidP="008F26A7">
            <w:pPr>
              <w:jc w:val="right"/>
            </w:pPr>
            <w:r>
              <w:t>7 834 918,96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6F72632C" w:rsidR="008F26A7" w:rsidRDefault="008F26A7" w:rsidP="008F26A7">
            <w:pPr>
              <w:jc w:val="right"/>
            </w:pPr>
            <w:r>
              <w:t>7 834 918,96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8F26A7" w:rsidRDefault="008F26A7" w:rsidP="008F26A7">
            <w:r>
              <w:t xml:space="preserve">        100</w:t>
            </w:r>
          </w:p>
        </w:tc>
      </w:tr>
      <w:tr w:rsidR="008F26A7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8F26A7" w:rsidRDefault="008F26A7" w:rsidP="008F26A7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230C1848" w:rsidR="008F26A7" w:rsidRDefault="008F26A7" w:rsidP="008F26A7">
            <w:pPr>
              <w:jc w:val="right"/>
            </w:pPr>
            <w:r>
              <w:rPr>
                <w:rStyle w:val="Siln"/>
              </w:rPr>
              <w:t>9 252 000,-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52852F0A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t> 379 516,13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12536FDF" w:rsidR="008F26A7" w:rsidRPr="00A142B9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t> 379 516,13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8F26A7" w:rsidRDefault="008F26A7" w:rsidP="008F26A7">
            <w:r>
              <w:t xml:space="preserve">        100</w:t>
            </w:r>
          </w:p>
        </w:tc>
      </w:tr>
      <w:tr w:rsidR="008F26A7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8F26A7" w:rsidRDefault="008F26A7" w:rsidP="008F26A7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6189E315" w:rsidR="008F26A7" w:rsidRDefault="008F26A7" w:rsidP="008F26A7">
            <w:pPr>
              <w:jc w:val="right"/>
            </w:pPr>
            <w:r>
              <w:rPr>
                <w:rStyle w:val="Siln"/>
              </w:rPr>
              <w:t>1 835 600,-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1B9FB430" w:rsidR="008F26A7" w:rsidRPr="001D4BAF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t> 425 530,74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25F76C3F" w:rsidR="008F26A7" w:rsidRPr="001D4BAF" w:rsidRDefault="008F26A7" w:rsidP="008F26A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>
              <w:t> 425 530,74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8F26A7" w:rsidRDefault="008F26A7" w:rsidP="008F26A7">
            <w:r>
              <w:t>        100</w:t>
            </w:r>
          </w:p>
        </w:tc>
      </w:tr>
      <w:tr w:rsidR="008F26A7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8F26A7" w:rsidRDefault="008F26A7" w:rsidP="008F26A7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8F26A7" w:rsidRDefault="008F26A7" w:rsidP="008F26A7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8F26A7" w:rsidRDefault="008F26A7" w:rsidP="008F26A7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8F26A7" w:rsidRDefault="008F26A7" w:rsidP="008F26A7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8F26A7" w:rsidRDefault="008F26A7" w:rsidP="008F26A7">
            <w:r>
              <w:t xml:space="preserve">        100</w:t>
            </w:r>
          </w:p>
        </w:tc>
      </w:tr>
      <w:tr w:rsidR="008F26A7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8F26A7" w:rsidRDefault="008F26A7" w:rsidP="008F26A7">
            <w:proofErr w:type="gramStart"/>
            <w:r w:rsidRPr="00EC6214">
              <w:rPr>
                <w:b/>
              </w:rPr>
              <w:t>FINANCOVÁNÍ  CELKEM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60AE2B18" w:rsidR="008F26A7" w:rsidRPr="008F26A7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1 835 600,-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358A8B73" w:rsidR="008F26A7" w:rsidRPr="008F26A7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1 425 530,74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20006323" w:rsidR="008F26A7" w:rsidRPr="00047B66" w:rsidRDefault="008F26A7" w:rsidP="008F26A7">
            <w:pPr>
              <w:jc w:val="right"/>
              <w:rPr>
                <w:b/>
              </w:rPr>
            </w:pPr>
            <w:r w:rsidRPr="008F26A7">
              <w:rPr>
                <w:b/>
              </w:rPr>
              <w:t>1 425 530,74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8F26A7" w:rsidRDefault="008F26A7" w:rsidP="008F26A7">
            <w:r>
              <w:t xml:space="preserve">        100</w:t>
            </w:r>
          </w:p>
        </w:tc>
      </w:tr>
    </w:tbl>
    <w:p w14:paraId="4184FB6E" w14:textId="77777777" w:rsidR="004C04AC" w:rsidRDefault="004C04AC" w:rsidP="005E322F">
      <w:pPr>
        <w:rPr>
          <w:u w:val="single"/>
        </w:rPr>
      </w:pPr>
    </w:p>
    <w:p w14:paraId="25AE7C69" w14:textId="77777777" w:rsidR="00047B66" w:rsidRDefault="00047B66" w:rsidP="005E322F">
      <w:pPr>
        <w:rPr>
          <w:u w:val="single"/>
        </w:rPr>
      </w:pPr>
    </w:p>
    <w:p w14:paraId="31E78CA1" w14:textId="0FCEA82E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B74A93">
        <w:rPr>
          <w:u w:val="single"/>
        </w:rPr>
        <w:t>2</w:t>
      </w:r>
      <w:r>
        <w:t xml:space="preserve">:   </w:t>
      </w:r>
      <w:r w:rsidR="001D4BAF">
        <w:t xml:space="preserve"> Běžné </w:t>
      </w:r>
      <w:proofErr w:type="gramStart"/>
      <w:r w:rsidR="001D4BAF">
        <w:t xml:space="preserve">účty:   </w:t>
      </w:r>
      <w:proofErr w:type="gramEnd"/>
      <w:r w:rsidR="001D4BAF">
        <w:t xml:space="preserve"> </w:t>
      </w:r>
      <w:r w:rsidR="008F26A7">
        <w:t>6 071 826,73</w:t>
      </w:r>
      <w:r w:rsidR="00047B66">
        <w:t xml:space="preserve"> Kč</w:t>
      </w:r>
    </w:p>
    <w:p w14:paraId="1B0AD714" w14:textId="77777777" w:rsidR="004C04AC" w:rsidRDefault="00047B66" w:rsidP="005E322F">
      <w:r>
        <w:t xml:space="preserve">     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22B425F2" w:rsidR="00F11BB3" w:rsidRPr="00873596" w:rsidRDefault="00846DAE" w:rsidP="00F11BB3">
      <w:pPr>
        <w:pStyle w:val="Nadpis3"/>
        <w:rPr>
          <w:b w:val="0"/>
          <w:sz w:val="24"/>
          <w:szCs w:val="24"/>
          <w:u w:val="single"/>
        </w:rPr>
      </w:pPr>
      <w:r w:rsidRPr="00846DAE">
        <w:rPr>
          <w:b w:val="0"/>
          <w:sz w:val="24"/>
          <w:szCs w:val="24"/>
        </w:rPr>
        <w:t>Dotace do rozpočtu obce za rok 20</w:t>
      </w:r>
      <w:r w:rsidR="001D4BAF">
        <w:rPr>
          <w:b w:val="0"/>
          <w:sz w:val="24"/>
          <w:szCs w:val="24"/>
        </w:rPr>
        <w:t>2</w:t>
      </w:r>
      <w:r w:rsidR="00FB1FED">
        <w:rPr>
          <w:b w:val="0"/>
          <w:sz w:val="24"/>
          <w:szCs w:val="24"/>
        </w:rPr>
        <w:t>2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FB0FD5">
        <w:rPr>
          <w:b w:val="0"/>
          <w:sz w:val="24"/>
          <w:szCs w:val="24"/>
          <w:u w:val="single"/>
        </w:rPr>
        <w:t>3 147 310,</w:t>
      </w:r>
      <w:proofErr w:type="gramStart"/>
      <w:r w:rsidR="00FB0FD5">
        <w:rPr>
          <w:b w:val="0"/>
          <w:sz w:val="24"/>
          <w:szCs w:val="24"/>
          <w:u w:val="single"/>
        </w:rPr>
        <w:t>33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proofErr w:type="gramEnd"/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FB0FD5">
        <w:rPr>
          <w:b w:val="0"/>
          <w:sz w:val="24"/>
          <w:szCs w:val="24"/>
          <w:u w:val="single"/>
        </w:rPr>
        <w:t>3 147 310,33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EE4F9B">
        <w:rPr>
          <w:b w:val="0"/>
          <w:sz w:val="24"/>
          <w:szCs w:val="24"/>
        </w:rPr>
        <w:t>2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>vatel</w:t>
            </w:r>
            <w:proofErr w:type="spellEnd"/>
            <w:r w:rsidR="00F37A90">
              <w:rPr>
                <w:b/>
                <w:lang w:val="en-US"/>
              </w:rPr>
              <w:t xml:space="preserve">                </w:t>
            </w:r>
            <w:proofErr w:type="spellStart"/>
            <w:r w:rsidR="00F37A90">
              <w:rPr>
                <w:b/>
                <w:lang w:val="en-US"/>
              </w:rPr>
              <w:t>Účel</w:t>
            </w:r>
            <w:proofErr w:type="spellEnd"/>
            <w:r w:rsidR="00F37A90">
              <w:rPr>
                <w:b/>
                <w:lang w:val="en-US"/>
              </w:rPr>
              <w:t xml:space="preserve">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7F91CDB8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EE4F9B">
              <w:t>7 0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440B2078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EE4F9B">
              <w:t>7</w:t>
            </w:r>
            <w:r>
              <w:t xml:space="preserve"> </w:t>
            </w:r>
            <w:r w:rsidR="00EE4F9B">
              <w:t>0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376B035F" w:rsidR="005D2790" w:rsidRPr="00015627" w:rsidRDefault="005D2790" w:rsidP="005D2790">
            <w:pPr>
              <w:shd w:val="clear" w:color="auto" w:fill="FFFFFF"/>
            </w:pPr>
            <w:proofErr w:type="gramStart"/>
            <w:r>
              <w:t>4116  13101</w:t>
            </w:r>
            <w:proofErr w:type="gramEnd"/>
            <w:r>
              <w:t xml:space="preserve">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06A324AA" w:rsidR="005D2790" w:rsidRPr="00015627" w:rsidRDefault="00EE4F9B" w:rsidP="005D2790">
            <w:pPr>
              <w:shd w:val="clear" w:color="auto" w:fill="FFFFFF"/>
              <w:jc w:val="right"/>
            </w:pPr>
            <w:r>
              <w:t>184 241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043646F4" w:rsidR="005D2790" w:rsidRPr="00015627" w:rsidRDefault="00EE4F9B" w:rsidP="005D2790">
            <w:pPr>
              <w:shd w:val="clear" w:color="auto" w:fill="FFFFFF"/>
              <w:jc w:val="right"/>
            </w:pPr>
            <w:r>
              <w:t>184 241</w:t>
            </w:r>
            <w:r w:rsidR="005D2790">
              <w:t>,-</w:t>
            </w:r>
          </w:p>
        </w:tc>
      </w:tr>
      <w:tr w:rsidR="005D2790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161F2CF1" w:rsidR="005D2790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73D94DEB" w:rsidR="005D2790" w:rsidRDefault="005D2790" w:rsidP="005D2790">
            <w:pPr>
              <w:shd w:val="clear" w:color="auto" w:fill="FFFFFF"/>
            </w:pPr>
            <w:proofErr w:type="gramStart"/>
            <w:r>
              <w:t>4116  13</w:t>
            </w:r>
            <w:r w:rsidR="00EE4F9B">
              <w:t>101</w:t>
            </w:r>
            <w:proofErr w:type="gramEnd"/>
            <w:r>
              <w:t xml:space="preserve">   r.202</w:t>
            </w:r>
            <w:r w:rsidR="00EE4F9B"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783940BD" w:rsidR="005D2790" w:rsidRDefault="00EE4F9B" w:rsidP="005D2790">
            <w:pPr>
              <w:shd w:val="clear" w:color="auto" w:fill="FFFFFF"/>
              <w:jc w:val="right"/>
            </w:pPr>
            <w:r>
              <w:t>4</w:t>
            </w:r>
            <w:r w:rsidR="005D2790">
              <w:t>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028A9151" w:rsidR="005D2790" w:rsidRPr="00015627" w:rsidRDefault="00EE4F9B" w:rsidP="005D2790">
            <w:pPr>
              <w:shd w:val="clear" w:color="auto" w:fill="FFFFFF"/>
              <w:jc w:val="right"/>
            </w:pPr>
            <w:r>
              <w:t>4</w:t>
            </w:r>
            <w:r w:rsidR="005D2790">
              <w:t>5 000,-</w:t>
            </w:r>
          </w:p>
        </w:tc>
      </w:tr>
      <w:tr w:rsidR="005D2790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5D2790" w:rsidRPr="00015627" w:rsidRDefault="005D2790" w:rsidP="005D2790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77777777" w:rsidR="005D2790" w:rsidRPr="00015627" w:rsidRDefault="005D2790" w:rsidP="005D2790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6691F4ED" w:rsidR="005D2790" w:rsidRPr="00015627" w:rsidRDefault="00EE4F9B" w:rsidP="005D2790">
            <w:pPr>
              <w:shd w:val="clear" w:color="auto" w:fill="FFFFFF"/>
              <w:jc w:val="right"/>
            </w:pPr>
            <w:r>
              <w:t>32 403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11A47A79" w:rsidR="005D2790" w:rsidRPr="00015627" w:rsidRDefault="00EE4F9B" w:rsidP="005D2790">
            <w:pPr>
              <w:shd w:val="clear" w:color="auto" w:fill="FFFFFF"/>
              <w:jc w:val="right"/>
            </w:pPr>
            <w:r>
              <w:t>32 403,-</w:t>
            </w:r>
          </w:p>
        </w:tc>
      </w:tr>
      <w:tr w:rsidR="005D2790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5D2790" w:rsidRPr="00015627" w:rsidRDefault="005D2790" w:rsidP="005D2790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5D2790" w:rsidRPr="00015627" w:rsidRDefault="005D2790" w:rsidP="005D2790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486580E8" w:rsidR="005D2790" w:rsidRPr="00015627" w:rsidRDefault="005D2790" w:rsidP="005D2790">
            <w:pPr>
              <w:shd w:val="clear" w:color="auto" w:fill="FFFFFF"/>
              <w:jc w:val="right"/>
            </w:pPr>
            <w:r>
              <w:t>1</w:t>
            </w:r>
            <w:r w:rsidR="00EE4F9B">
              <w:t>5 4</w:t>
            </w:r>
            <w:r>
              <w:t>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4CD86C4D" w:rsidR="005D2790" w:rsidRPr="00015627" w:rsidRDefault="005D2790" w:rsidP="005D2790">
            <w:pPr>
              <w:shd w:val="clear" w:color="auto" w:fill="FFFFFF"/>
              <w:jc w:val="right"/>
            </w:pPr>
            <w:r>
              <w:t>1</w:t>
            </w:r>
            <w:r w:rsidR="00EE4F9B">
              <w:t>5 4</w:t>
            </w:r>
            <w:r>
              <w:t>00,-</w:t>
            </w:r>
          </w:p>
        </w:tc>
      </w:tr>
      <w:tr w:rsidR="005D2790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77777777" w:rsidR="005D2790" w:rsidRPr="00015627" w:rsidRDefault="005D2790" w:rsidP="005D2790">
            <w:pPr>
              <w:shd w:val="clear" w:color="auto" w:fill="FFFFFF"/>
            </w:pPr>
            <w:r>
              <w:t xml:space="preserve">KÚSK                      kompenzace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77777777" w:rsidR="005D2790" w:rsidRPr="00015627" w:rsidRDefault="005D2790" w:rsidP="005D2790">
            <w:pPr>
              <w:shd w:val="clear" w:color="auto" w:fill="FFFFFF"/>
            </w:pPr>
            <w:r>
              <w:t>4111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6663BC31" w:rsidR="005D2790" w:rsidRPr="00015627" w:rsidRDefault="00EE4F9B" w:rsidP="005D2790">
            <w:pPr>
              <w:shd w:val="clear" w:color="auto" w:fill="FFFFFF"/>
              <w:jc w:val="right"/>
            </w:pPr>
            <w:r>
              <w:t>18 763,57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7CB8D097" w:rsidR="005D2790" w:rsidRPr="00015627" w:rsidRDefault="00EE4F9B" w:rsidP="005D2790">
            <w:pPr>
              <w:shd w:val="clear" w:color="auto" w:fill="FFFFFF"/>
              <w:jc w:val="right"/>
            </w:pPr>
            <w:r>
              <w:t>18 763,51</w:t>
            </w:r>
          </w:p>
        </w:tc>
      </w:tr>
      <w:tr w:rsidR="005D2790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299A827B" w:rsidR="005D2790" w:rsidRDefault="005D2790" w:rsidP="005D2790">
            <w:pPr>
              <w:shd w:val="clear" w:color="auto" w:fill="FFFFFF"/>
            </w:pPr>
            <w:r>
              <w:t>SFDI                        dotace chodníky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6B9E" w14:textId="220AEC72" w:rsidR="005D2790" w:rsidRDefault="005D2790" w:rsidP="005D2790">
            <w:pPr>
              <w:shd w:val="clear" w:color="auto" w:fill="FFFFFF"/>
            </w:pPr>
            <w:r>
              <w:t>4213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30D88BAF" w:rsidR="005D2790" w:rsidRDefault="00EE4F9B" w:rsidP="005D2790">
            <w:pPr>
              <w:shd w:val="clear" w:color="auto" w:fill="FFFFFF"/>
              <w:jc w:val="right"/>
            </w:pPr>
            <w:r>
              <w:t>2 734 502,76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5938F1DF" w:rsidR="005D2790" w:rsidRDefault="00EE4F9B" w:rsidP="005D2790">
            <w:pPr>
              <w:shd w:val="clear" w:color="auto" w:fill="FFFFFF"/>
              <w:jc w:val="right"/>
            </w:pPr>
            <w:r>
              <w:t>2 734 502,76</w:t>
            </w:r>
          </w:p>
        </w:tc>
      </w:tr>
      <w:tr w:rsidR="00EE4F9B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77777777" w:rsidR="00EE4F9B" w:rsidRDefault="00EE4F9B" w:rsidP="00EE4F9B">
            <w:pPr>
              <w:shd w:val="clear" w:color="auto" w:fill="FFFFFF"/>
            </w:pPr>
            <w:proofErr w:type="spellStart"/>
            <w:r>
              <w:t>Nein</w:t>
            </w:r>
            <w:proofErr w:type="spellEnd"/>
            <w:r>
              <w:t xml:space="preserve"> </w:t>
            </w:r>
            <w:proofErr w:type="spellStart"/>
            <w:r>
              <w:t>trasfer</w:t>
            </w:r>
            <w:proofErr w:type="spellEnd"/>
            <w:r>
              <w:t xml:space="preserve"> od obcí pro SDH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7777777" w:rsidR="00EE4F9B" w:rsidRDefault="00EE4F9B" w:rsidP="00EE4F9B">
            <w:pPr>
              <w:shd w:val="clear" w:color="auto" w:fill="FFFFFF"/>
            </w:pPr>
            <w:r>
              <w:t>4121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77777777" w:rsidR="00EE4F9B" w:rsidRDefault="00EE4F9B" w:rsidP="00EE4F9B">
            <w:pPr>
              <w:shd w:val="clear" w:color="auto" w:fill="FFFFFF"/>
              <w:jc w:val="right"/>
            </w:pPr>
            <w:r>
              <w:t>40 000,-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77777777" w:rsidR="00EE4F9B" w:rsidRDefault="00EE4F9B" w:rsidP="00EE4F9B">
            <w:pPr>
              <w:shd w:val="clear" w:color="auto" w:fill="FFFFFF"/>
              <w:jc w:val="right"/>
            </w:pPr>
            <w:r>
              <w:t>40 000,-</w:t>
            </w:r>
          </w:p>
        </w:tc>
      </w:tr>
      <w:tr w:rsidR="005D2790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0AAB543F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75CE6952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3376F62A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7E73970E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46FE67BD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20B7D1F5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44B64D14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69CBA643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2B0C1ADC" w:rsidR="005D2790" w:rsidRDefault="005D2790" w:rsidP="005D2790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2CBB5DD9" w:rsidR="005D2790" w:rsidRDefault="005D2790" w:rsidP="005D2790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3B93B609" w:rsidR="005D2790" w:rsidRDefault="005D2790" w:rsidP="005D2790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1DCF7A4E" w:rsidR="005D2790" w:rsidRDefault="005D2790" w:rsidP="005D2790">
            <w:pPr>
              <w:shd w:val="clear" w:color="auto" w:fill="FFFFFF"/>
              <w:jc w:val="right"/>
            </w:pPr>
          </w:p>
        </w:tc>
      </w:tr>
      <w:tr w:rsidR="005D2790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5D2790" w:rsidRDefault="005D2790" w:rsidP="005D2790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5D2790" w:rsidRPr="00015627" w:rsidRDefault="005D2790" w:rsidP="005D2790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5E0ABBD3" w:rsidR="005D2790" w:rsidRPr="00AF59C9" w:rsidRDefault="00EE4F9B" w:rsidP="005D279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9708451" w:rsidR="005D2790" w:rsidRPr="00AF59C9" w:rsidRDefault="00EE4F9B" w:rsidP="005D2790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</w:tr>
      <w:tr w:rsidR="005D2790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5D2790" w:rsidRDefault="005D2790" w:rsidP="005D2790">
            <w:pPr>
              <w:shd w:val="clear" w:color="auto" w:fill="FFFFFF"/>
              <w:rPr>
                <w:sz w:val="21"/>
              </w:rPr>
            </w:pPr>
          </w:p>
          <w:p w14:paraId="15D48441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5D2790" w:rsidRPr="0043552D" w:rsidRDefault="005D2790" w:rsidP="005D2790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0"/>
        <w:gridCol w:w="1260"/>
        <w:gridCol w:w="6120"/>
      </w:tblGrid>
      <w:tr w:rsidR="00492477" w14:paraId="2002483D" w14:textId="77777777" w:rsidTr="00A050EA">
        <w:trPr>
          <w:trHeight w:val="50"/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230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492477" w14:paraId="32555E0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29A1BD0" w14:textId="1CB2FA96" w:rsidR="00492477" w:rsidRDefault="00492477" w:rsidP="00A050EA">
            <w:r>
              <w:t>MS Vestec                         1/202</w:t>
            </w:r>
            <w:r w:rsidR="00FB0FD5"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29B143" w14:textId="2482F447" w:rsidR="00492477" w:rsidRDefault="00492477" w:rsidP="00A050EA">
            <w:r>
              <w:t xml:space="preserve"> </w:t>
            </w:r>
            <w:r w:rsidR="00533FBC">
              <w:t xml:space="preserve"> 2</w:t>
            </w:r>
            <w:r>
              <w:t xml:space="preserve">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62019048" w:rsidR="00492477" w:rsidRDefault="00492477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11FB6DDE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1004EA85" w14:textId="42B271B7" w:rsidR="00492477" w:rsidRDefault="00FB0FD5" w:rsidP="00A050EA">
            <w:r>
              <w:t xml:space="preserve">VOSA          </w:t>
            </w:r>
            <w:r w:rsidR="00492477">
              <w:t xml:space="preserve">                      2/202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A597BB" w14:textId="5F49EF94" w:rsidR="00492477" w:rsidRDefault="00492477" w:rsidP="00A050EA">
            <w:r>
              <w:t xml:space="preserve">  </w:t>
            </w:r>
            <w:r w:rsidR="00FB0FD5">
              <w:t>1</w:t>
            </w:r>
            <w:r w:rsidR="00533FBC">
              <w:t>0 </w:t>
            </w:r>
            <w:r>
              <w:t>000</w:t>
            </w:r>
            <w:r w:rsidR="00533FBC">
              <w:t>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6327A9CE" w:rsidR="00492477" w:rsidRDefault="00533FBC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1484DDF2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5B295EB" w14:textId="19D57F04" w:rsidR="00492477" w:rsidRDefault="00FB0FD5" w:rsidP="00492477">
            <w:r>
              <w:t>SDH Vestec</w:t>
            </w:r>
            <w:r w:rsidR="00533FBC">
              <w:t xml:space="preserve"> </w:t>
            </w:r>
            <w:r w:rsidR="00492477">
              <w:t xml:space="preserve">                      3/202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F2E4205" w14:textId="275D5120" w:rsidR="00492477" w:rsidRDefault="00492477" w:rsidP="00D34896">
            <w:r>
              <w:t xml:space="preserve">  </w:t>
            </w:r>
            <w:r w:rsidR="00FB0FD5">
              <w:t>2</w:t>
            </w:r>
            <w:r>
              <w:t>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6672EFE7" w:rsidR="00492477" w:rsidRDefault="00533FBC" w:rsidP="00D34896">
            <w:r>
              <w:t>Činnost v roce 202</w:t>
            </w:r>
            <w:r w:rsidR="00FB0FD5">
              <w:t>2</w:t>
            </w:r>
            <w:r>
              <w:t xml:space="preserve">                                          </w:t>
            </w:r>
          </w:p>
        </w:tc>
      </w:tr>
      <w:tr w:rsidR="00492477" w14:paraId="2116B5E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48435538" w14:textId="6D1D2378" w:rsidR="00492477" w:rsidRDefault="00FB0FD5" w:rsidP="00A050EA">
            <w:r>
              <w:t xml:space="preserve">Vestecký </w:t>
            </w:r>
            <w:proofErr w:type="spellStart"/>
            <w:r>
              <w:t>puťák</w:t>
            </w:r>
            <w:proofErr w:type="spellEnd"/>
            <w:r>
              <w:t xml:space="preserve">              </w:t>
            </w:r>
            <w:r w:rsidR="00492477">
              <w:t xml:space="preserve">    4/202</w:t>
            </w:r>
            <w: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A292A0C" w14:textId="23B945A9" w:rsidR="00492477" w:rsidRDefault="00492477" w:rsidP="00A050EA">
            <w:r>
              <w:t xml:space="preserve">  1</w:t>
            </w:r>
            <w:r w:rsidR="00533FBC">
              <w:t>0</w:t>
            </w:r>
            <w:r>
              <w:t> </w:t>
            </w:r>
            <w:r w:rsidR="00533FBC">
              <w:t>00</w:t>
            </w:r>
            <w:r>
              <w:t>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57FEE988" w:rsidR="00492477" w:rsidRDefault="00533FBC" w:rsidP="00A050EA">
            <w:r>
              <w:t>Činnost v roce 202</w:t>
            </w:r>
            <w:r w:rsidR="00FB0FD5">
              <w:t>2</w:t>
            </w:r>
            <w:r>
              <w:t xml:space="preserve">                                            </w:t>
            </w:r>
          </w:p>
        </w:tc>
      </w:tr>
      <w:tr w:rsidR="00492477" w14:paraId="47F77A74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7F4DFD11" w14:textId="365131B4" w:rsidR="00492477" w:rsidRDefault="00FB0FD5" w:rsidP="00A050EA">
            <w:r>
              <w:t xml:space="preserve">ČRS MO Vestec </w:t>
            </w:r>
            <w:r w:rsidR="00492477">
              <w:t xml:space="preserve">               5/202</w:t>
            </w:r>
            <w:r w:rsidR="00584A9D"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DF26950" w14:textId="0DB26403" w:rsidR="00492477" w:rsidRDefault="00492477" w:rsidP="0049247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6DD160E8" w:rsidR="00492477" w:rsidRDefault="00533FBC" w:rsidP="00A050EA">
            <w:r>
              <w:t>Činnost v roce 202</w:t>
            </w:r>
            <w:r w:rsidR="00584A9D">
              <w:t>2</w:t>
            </w:r>
            <w:r>
              <w:t xml:space="preserve">                                            </w:t>
            </w:r>
          </w:p>
        </w:tc>
      </w:tr>
      <w:tr w:rsidR="00533FBC" w14:paraId="26F21D85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6BFCA473" w14:textId="257B5F2D" w:rsidR="00533FBC" w:rsidRDefault="00584A9D" w:rsidP="00A050EA">
            <w:r>
              <w:t xml:space="preserve">Vestecký </w:t>
            </w:r>
            <w:proofErr w:type="spellStart"/>
            <w:r>
              <w:t>puták</w:t>
            </w:r>
            <w:proofErr w:type="spellEnd"/>
            <w:r>
              <w:t xml:space="preserve"> </w:t>
            </w:r>
            <w:r w:rsidR="00533FBC">
              <w:t xml:space="preserve">                 6/20</w:t>
            </w:r>
            <w:r>
              <w:t>22</w:t>
            </w:r>
            <w:r w:rsidR="00533FBC">
              <w:t xml:space="preserve">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63DC291" w14:textId="347F1FDA" w:rsidR="00533FBC" w:rsidRDefault="00533FBC" w:rsidP="00492477">
            <w:r>
              <w:t xml:space="preserve">  </w:t>
            </w:r>
            <w:r w:rsidR="00584A9D">
              <w:t xml:space="preserve"> 3</w:t>
            </w:r>
            <w:r>
              <w:t>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7D7A55F3" w:rsidR="00533FBC" w:rsidRDefault="00533FBC" w:rsidP="00A050EA">
            <w:r>
              <w:t>Činnost v roce 202</w:t>
            </w:r>
            <w:r w:rsidR="00584A9D">
              <w:t>2</w:t>
            </w:r>
            <w:r>
              <w:t xml:space="preserve">                                            </w:t>
            </w:r>
          </w:p>
        </w:tc>
      </w:tr>
      <w:tr w:rsidR="00584A9D" w14:paraId="767DC9B6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0E58F80E" w14:textId="2F9E8DBE" w:rsidR="00584A9D" w:rsidRDefault="00584A9D" w:rsidP="00584A9D">
            <w:r>
              <w:t xml:space="preserve"> TJ. Sokol Vestec </w:t>
            </w:r>
            <w:proofErr w:type="spellStart"/>
            <w:r>
              <w:t>z.s</w:t>
            </w:r>
            <w:proofErr w:type="spellEnd"/>
            <w:r>
              <w:t xml:space="preserve">         7/2022  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630FC05" w14:textId="49662550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216018D1" w:rsidR="00584A9D" w:rsidRDefault="00584A9D" w:rsidP="00584A9D">
            <w:r>
              <w:t xml:space="preserve">Činnost v roce 2022                                            </w:t>
            </w:r>
          </w:p>
        </w:tc>
      </w:tr>
      <w:tr w:rsidR="00584A9D" w14:paraId="1EEAD28D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272BA78A" w14:textId="6415D548" w:rsidR="00584A9D" w:rsidRDefault="00584A9D" w:rsidP="00584A9D">
            <w:r>
              <w:t>Linka bezpečí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0C70FE8" w14:textId="112E0827" w:rsidR="00584A9D" w:rsidRDefault="00584A9D" w:rsidP="00584A9D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FBA08A6" w14:textId="77777777" w:rsidR="00584A9D" w:rsidRDefault="00584A9D" w:rsidP="00584A9D"/>
        </w:tc>
      </w:tr>
      <w:tr w:rsidR="00584A9D" w14:paraId="4DCA0153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B432D29" w14:textId="0409E702" w:rsidR="00584A9D" w:rsidRDefault="00584A9D" w:rsidP="00584A9D">
            <w:r>
              <w:t>Nemocnice Nymburk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B2850FE" w14:textId="4154C60A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4B7E49B" w14:textId="77777777" w:rsidR="00584A9D" w:rsidRDefault="00584A9D" w:rsidP="00584A9D"/>
        </w:tc>
      </w:tr>
      <w:tr w:rsidR="00584A9D" w14:paraId="32CBA8D7" w14:textId="77777777" w:rsidTr="00A050EA">
        <w:trPr>
          <w:tblCellSpacing w:w="15" w:type="dxa"/>
        </w:trPr>
        <w:tc>
          <w:tcPr>
            <w:tcW w:w="3375" w:type="dxa"/>
            <w:shd w:val="clear" w:color="auto" w:fill="auto"/>
            <w:vAlign w:val="center"/>
          </w:tcPr>
          <w:p w14:paraId="3CB91BE8" w14:textId="4071B711" w:rsidR="00584A9D" w:rsidRDefault="00584A9D" w:rsidP="00584A9D">
            <w:r>
              <w:t>Nemocnice Městec Králové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70701F" w14:textId="79C40ED4" w:rsidR="00584A9D" w:rsidRDefault="00584A9D" w:rsidP="00584A9D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584A9D" w:rsidRDefault="00584A9D" w:rsidP="00584A9D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6BB07B85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584A9D">
        <w:t>2</w:t>
      </w:r>
      <w:r w:rsidR="00CF6B23">
        <w:t>.</w:t>
      </w:r>
    </w:p>
    <w:p w14:paraId="628729D9" w14:textId="77777777" w:rsidR="00AF59C9" w:rsidRDefault="00AF59C9" w:rsidP="00416A19"/>
    <w:p w14:paraId="765D532E" w14:textId="4ADCD93D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CC6EC4">
        <w:rPr>
          <w:u w:val="single"/>
        </w:rPr>
        <w:t>2</w:t>
      </w:r>
    </w:p>
    <w:p w14:paraId="754CF462" w14:textId="5E91B52C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 xml:space="preserve">a v souladu se zákonem č. 420/2004 Sb. o přezkoumání hospodaření územně samosprávných celků a DSO pracovníky odboru kontroly Krajského úřadu </w:t>
      </w:r>
      <w:r>
        <w:lastRenderedPageBreak/>
        <w:t>Středočeského kraje</w:t>
      </w:r>
      <w:r w:rsidR="00AD068E">
        <w:t xml:space="preserve">, odboru finanční </w:t>
      </w:r>
      <w:proofErr w:type="gramStart"/>
      <w:r w:rsidR="00AD068E">
        <w:t xml:space="preserve">kontroly </w:t>
      </w:r>
      <w:r>
        <w:t xml:space="preserve"> </w:t>
      </w:r>
      <w:r w:rsidR="00416A19">
        <w:t>dne</w:t>
      </w:r>
      <w:proofErr w:type="gramEnd"/>
      <w:r w:rsidR="00416A19">
        <w:t xml:space="preserve">  </w:t>
      </w:r>
      <w:r w:rsidR="00C852C2">
        <w:t>27.10.</w:t>
      </w:r>
      <w:r w:rsidR="00CC6EC4">
        <w:t>2022</w:t>
      </w:r>
      <w:r w:rsidR="00D83ED9">
        <w:t xml:space="preserve"> a </w:t>
      </w:r>
      <w:r w:rsidR="00CC6EC4">
        <w:t>25</w:t>
      </w:r>
      <w:r w:rsidR="004948A7">
        <w:t>.</w:t>
      </w:r>
      <w:r w:rsidR="00B411F0">
        <w:t>5</w:t>
      </w:r>
      <w:r w:rsidR="004948A7">
        <w:t>.202</w:t>
      </w:r>
      <w:r w:rsidR="00CC6EC4">
        <w:t>3</w:t>
      </w:r>
      <w:r w:rsidR="00AD068E">
        <w:t>. Přezkoumání vykonal</w:t>
      </w:r>
      <w:r w:rsidR="00C852C2">
        <w:t>y</w:t>
      </w:r>
      <w:r w:rsidR="00AD068E">
        <w:t xml:space="preserve"> </w:t>
      </w:r>
      <w:proofErr w:type="gramStart"/>
      <w:r w:rsidR="00AD068E">
        <w:t>kontrolo</w:t>
      </w:r>
      <w:r w:rsidR="00C852C2">
        <w:t>rky</w:t>
      </w:r>
      <w:r w:rsidR="00AD068E">
        <w:t xml:space="preserve">: </w:t>
      </w:r>
      <w:r w:rsidR="00416A19">
        <w:t xml:space="preserve"> </w:t>
      </w:r>
      <w:r w:rsidR="00EF4239">
        <w:t xml:space="preserve"> </w:t>
      </w:r>
      <w:proofErr w:type="spellStart"/>
      <w:proofErr w:type="gramEnd"/>
      <w:r w:rsidR="00EF4239">
        <w:t>Bc.Simona</w:t>
      </w:r>
      <w:proofErr w:type="spellEnd"/>
      <w:r w:rsidR="00EF4239">
        <w:t xml:space="preserve"> Marková a </w:t>
      </w:r>
      <w:proofErr w:type="spellStart"/>
      <w:r w:rsidR="00EF4239">
        <w:t>Bc.Dana</w:t>
      </w:r>
      <w:proofErr w:type="spellEnd"/>
      <w:r w:rsidR="00EF4239">
        <w:t xml:space="preserve">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CC6EC4">
        <w:t>2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1E763320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CC6EC4">
        <w:t>2</w:t>
      </w:r>
      <w:r w:rsidR="00C852C2">
        <w:t xml:space="preserve"> </w:t>
      </w:r>
      <w:proofErr w:type="gramStart"/>
      <w:r w:rsidR="004948A7">
        <w:t>ne</w:t>
      </w:r>
      <w:r w:rsidR="006A4E25" w:rsidRPr="00BE2A96">
        <w:t xml:space="preserve">byly </w:t>
      </w:r>
      <w:r w:rsidR="00BE28B4" w:rsidRPr="00BE2A96">
        <w:t xml:space="preserve"> zjištěny</w:t>
      </w:r>
      <w:proofErr w:type="gramEnd"/>
      <w:r w:rsidR="00BE28B4" w:rsidRPr="00BE2A96">
        <w:t xml:space="preserve">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5EE14FE0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CC6EC4">
        <w:t>2</w:t>
      </w:r>
    </w:p>
    <w:p w14:paraId="4F76B0B3" w14:textId="286F5A3D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CC6EC4">
        <w:t>2</w:t>
      </w:r>
    </w:p>
    <w:p w14:paraId="1765935A" w14:textId="4C1A35A9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CC6EC4">
        <w:t>2</w:t>
      </w:r>
    </w:p>
    <w:p w14:paraId="2ED2B2BF" w14:textId="4853BA16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CC6EC4">
        <w:t>2</w:t>
      </w:r>
    </w:p>
    <w:p w14:paraId="64201510" w14:textId="38AAD49E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CC6EC4">
        <w:t>2</w:t>
      </w:r>
    </w:p>
    <w:p w14:paraId="3DD4F22F" w14:textId="297A1252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CC6EC4">
        <w:t>2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499E2D8F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CC6EC4">
        <w:rPr>
          <w:b/>
        </w:rPr>
        <w:t>2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</w:t>
      </w:r>
      <w:proofErr w:type="gramStart"/>
      <w:r w:rsidRPr="00CF6B23">
        <w:rPr>
          <w:b/>
        </w:rPr>
        <w:t>pondělí  a</w:t>
      </w:r>
      <w:proofErr w:type="gramEnd"/>
      <w:r w:rsidRPr="00CF6B23">
        <w:rPr>
          <w:b/>
        </w:rPr>
        <w:t xml:space="preserve"> středa  od 13 do 17 hod. </w:t>
      </w:r>
    </w:p>
    <w:p w14:paraId="60E7C462" w14:textId="77777777" w:rsidR="00CF6B23" w:rsidRDefault="00CF6B23" w:rsidP="00846DAE">
      <w:pPr>
        <w:pStyle w:val="Normlnweb"/>
      </w:pP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77DF4CB2" w14:textId="77777777" w:rsidR="00EF4239" w:rsidRDefault="00EF4239" w:rsidP="00846DAE">
      <w:pPr>
        <w:pStyle w:val="Normlnweb"/>
      </w:pPr>
    </w:p>
    <w:p w14:paraId="4C8E341C" w14:textId="77777777" w:rsidR="00846DAE" w:rsidRDefault="00CF6B23" w:rsidP="00846DAE">
      <w:pPr>
        <w:pStyle w:val="Normlnweb"/>
      </w:pPr>
      <w:r>
        <w:t xml:space="preserve">                      </w:t>
      </w:r>
      <w:r w:rsidR="00846DAE">
        <w:t>Jaroslav Janata, starosta obce</w:t>
      </w:r>
    </w:p>
    <w:p w14:paraId="0672024C" w14:textId="77777777" w:rsidR="00EF4239" w:rsidRDefault="00EF4239" w:rsidP="00846DAE">
      <w:pPr>
        <w:pStyle w:val="Normlnweb"/>
      </w:pPr>
    </w:p>
    <w:p w14:paraId="5ECED534" w14:textId="77777777" w:rsidR="00846DAE" w:rsidRDefault="00846DAE" w:rsidP="00846DAE">
      <w:pPr>
        <w:pStyle w:val="Normlnweb"/>
      </w:pPr>
      <w:r>
        <w:t> </w:t>
      </w:r>
    </w:p>
    <w:p w14:paraId="3FD6238D" w14:textId="41A70875" w:rsidR="00C4216B" w:rsidRDefault="00846DAE" w:rsidP="00846DAE">
      <w:pPr>
        <w:pStyle w:val="Normlnweb"/>
      </w:pPr>
      <w:r>
        <w:t>Vyvěšeno na úřední desce:</w:t>
      </w:r>
      <w:r w:rsidR="008B0923">
        <w:t xml:space="preserve"> </w:t>
      </w:r>
      <w:r w:rsidR="00CC6EC4">
        <w:t>26</w:t>
      </w:r>
      <w:r w:rsidR="008B0923">
        <w:t xml:space="preserve">. </w:t>
      </w:r>
      <w:r w:rsidR="00CC6EC4">
        <w:t>5</w:t>
      </w:r>
      <w:r w:rsidR="008B0923">
        <w:t>. 202</w:t>
      </w:r>
      <w:r w:rsidR="00CC6EC4">
        <w:t>3</w:t>
      </w:r>
    </w:p>
    <w:p w14:paraId="5617BC2E" w14:textId="77777777" w:rsidR="00846DAE" w:rsidRDefault="00846DAE" w:rsidP="00846DAE">
      <w:pPr>
        <w:pStyle w:val="Normlnweb"/>
      </w:pPr>
      <w:r>
        <w:t xml:space="preserve">Sňato z úřední desky: </w:t>
      </w:r>
      <w:r w:rsidR="00EF473F">
        <w:t xml:space="preserve"> </w:t>
      </w:r>
    </w:p>
    <w:p w14:paraId="679B20F4" w14:textId="77777777" w:rsidR="00846DAE" w:rsidRDefault="00846DAE" w:rsidP="00846DAE">
      <w:pPr>
        <w:pStyle w:val="Normlnweb"/>
      </w:pPr>
      <w:r>
        <w:t> </w:t>
      </w:r>
    </w:p>
    <w:p w14:paraId="454C0E3A" w14:textId="6E3BA1A0" w:rsidR="006B1F0B" w:rsidRDefault="00846DAE" w:rsidP="00C34EBA">
      <w:pPr>
        <w:pStyle w:val="Normlnweb"/>
      </w:pPr>
      <w:r>
        <w:t>Schváleno v</w:t>
      </w:r>
      <w:r w:rsidR="00CF6B23">
        <w:t xml:space="preserve"> ZO </w:t>
      </w:r>
      <w:r>
        <w:t>dne:</w:t>
      </w:r>
      <w:r>
        <w:br/>
      </w:r>
    </w:p>
    <w:p w14:paraId="11CA9BE4" w14:textId="77777777" w:rsidR="00846DAE" w:rsidRDefault="006B1F0B" w:rsidP="00C34EBA">
      <w:pPr>
        <w:pStyle w:val="Normlnweb"/>
      </w:pPr>
      <w:r>
        <w:t xml:space="preserve">Přijaté </w:t>
      </w:r>
      <w:r w:rsidR="00846DAE">
        <w:t xml:space="preserve">usnesení č. </w:t>
      </w:r>
    </w:p>
    <w:p w14:paraId="24CB44FC" w14:textId="77777777" w:rsidR="00BE2A96" w:rsidRDefault="00BE2A96" w:rsidP="00774A15">
      <w:pPr>
        <w:pStyle w:val="Bezmezer"/>
      </w:pPr>
    </w:p>
    <w:p w14:paraId="25223225" w14:textId="77777777" w:rsidR="00BE2A96" w:rsidRDefault="00BE2A96" w:rsidP="00774A15">
      <w:pPr>
        <w:pStyle w:val="Bezmezer"/>
      </w:pPr>
    </w:p>
    <w:p w14:paraId="2BEA6A91" w14:textId="77777777" w:rsidR="00F56DC1" w:rsidRDefault="00F56DC1" w:rsidP="00774A15">
      <w:pPr>
        <w:pStyle w:val="Bezmezer"/>
      </w:pPr>
    </w:p>
    <w:p w14:paraId="5B070E32" w14:textId="77777777" w:rsidR="00F56DC1" w:rsidRDefault="00F56DC1" w:rsidP="00774A15">
      <w:pPr>
        <w:pStyle w:val="Bezmezer"/>
      </w:pPr>
    </w:p>
    <w:p w14:paraId="38B885FB" w14:textId="77777777" w:rsidR="00F56DC1" w:rsidRDefault="00F56DC1" w:rsidP="00774A15">
      <w:pPr>
        <w:pStyle w:val="Bezmezer"/>
      </w:pPr>
    </w:p>
    <w:p w14:paraId="19F8C4A7" w14:textId="77777777" w:rsidR="00BE2A96" w:rsidRDefault="00BE2A96" w:rsidP="00774A15">
      <w:pPr>
        <w:pStyle w:val="Bezmezer"/>
      </w:pPr>
    </w:p>
    <w:p w14:paraId="779D05AB" w14:textId="77777777" w:rsidR="00432DCA" w:rsidRDefault="00432DCA" w:rsidP="00774A15">
      <w:pPr>
        <w:pStyle w:val="Bezmezer"/>
      </w:pPr>
    </w:p>
    <w:p w14:paraId="5DEF6A81" w14:textId="77777777" w:rsidR="00432DCA" w:rsidRDefault="00432DCA" w:rsidP="00774A15">
      <w:pPr>
        <w:pStyle w:val="Bezmezer"/>
      </w:pPr>
    </w:p>
    <w:p w14:paraId="44D5BA98" w14:textId="77777777" w:rsidR="00432DCA" w:rsidRDefault="00432DCA" w:rsidP="00774A15">
      <w:pPr>
        <w:pStyle w:val="Bezmezer"/>
      </w:pPr>
    </w:p>
    <w:p w14:paraId="566429FE" w14:textId="77777777" w:rsidR="00BD6A33" w:rsidRDefault="00BD6A33" w:rsidP="00774A15">
      <w:pPr>
        <w:pStyle w:val="Bezmezer"/>
      </w:pPr>
    </w:p>
    <w:p w14:paraId="5BABC7C5" w14:textId="77777777" w:rsidR="00BD6A33" w:rsidRDefault="00BD6A33" w:rsidP="00774A15">
      <w:pPr>
        <w:pStyle w:val="Bezmezer"/>
      </w:pPr>
    </w:p>
    <w:p w14:paraId="681BA9E1" w14:textId="77777777" w:rsidR="00432DCA" w:rsidRDefault="00432DCA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6FEF1D74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CC6EC4">
        <w:rPr>
          <w:b/>
          <w:u w:val="single"/>
        </w:rPr>
        <w:t>2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6076CE15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CC6EC4">
        <w:t>2</w:t>
      </w:r>
      <w:r>
        <w:t xml:space="preserve"> dle rozpočtu, který schv</w:t>
      </w:r>
      <w:r w:rsidR="00D97A88">
        <w:t>álilo ZO Vestec usnesením dne 1</w:t>
      </w:r>
      <w:r w:rsidR="007D3F29">
        <w:t>6</w:t>
      </w:r>
      <w:r>
        <w:t>.12.20</w:t>
      </w:r>
      <w:r w:rsidR="006657D6">
        <w:t>2</w:t>
      </w:r>
      <w:r w:rsidR="00CC6EC4">
        <w:t>1</w:t>
      </w:r>
      <w:r w:rsidR="007D3F29">
        <w:t>. Během roku 202</w:t>
      </w:r>
      <w:r w:rsidR="00CC6EC4">
        <w:t>2</w:t>
      </w:r>
      <w:r w:rsidR="00D97A88">
        <w:t xml:space="preserve"> bylo </w:t>
      </w:r>
      <w:proofErr w:type="gramStart"/>
      <w:r w:rsidR="00D97A88">
        <w:t xml:space="preserve">provedeno  </w:t>
      </w:r>
      <w:r w:rsidR="007D3F29">
        <w:t>1</w:t>
      </w:r>
      <w:r w:rsidR="00CC6EC4">
        <w:t>0</w:t>
      </w:r>
      <w:proofErr w:type="gramEnd"/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1A3B22FB" w14:textId="1ADC3979" w:rsidR="007B7F86" w:rsidRPr="00873596" w:rsidRDefault="007B7F86" w:rsidP="007B7F86">
      <w:pPr>
        <w:pStyle w:val="Bezmezer"/>
        <w:jc w:val="both"/>
        <w:rPr>
          <w:b/>
          <w:u w:val="single"/>
        </w:rPr>
      </w:pPr>
      <w:r>
        <w:t>Obec získala dotace</w:t>
      </w:r>
      <w:r w:rsidRPr="00846DAE">
        <w:t xml:space="preserve"> do rozpočtu obce za rok 20</w:t>
      </w:r>
      <w:r>
        <w:t>2</w:t>
      </w:r>
      <w:r w:rsidR="00CC6EC4">
        <w:t>2</w:t>
      </w:r>
      <w:r w:rsidRPr="00846DAE">
        <w:t xml:space="preserve"> činily </w:t>
      </w:r>
      <w:r w:rsidRPr="00F11BB3">
        <w:rPr>
          <w:u w:val="single"/>
        </w:rPr>
        <w:t xml:space="preserve">celkem </w:t>
      </w:r>
      <w:r w:rsidR="00CC6EC4">
        <w:rPr>
          <w:b/>
          <w:u w:val="single"/>
        </w:rPr>
        <w:t>3 147 310,</w:t>
      </w:r>
      <w:proofErr w:type="gramStart"/>
      <w:r w:rsidR="00CC6EC4">
        <w:rPr>
          <w:b/>
          <w:u w:val="single"/>
        </w:rPr>
        <w:t>33</w:t>
      </w:r>
      <w:r>
        <w:rPr>
          <w:u w:val="single"/>
        </w:rPr>
        <w:t xml:space="preserve"> </w:t>
      </w:r>
      <w:r w:rsidRPr="00F11BB3">
        <w:rPr>
          <w:u w:val="single"/>
        </w:rPr>
        <w:t xml:space="preserve"> Kč</w:t>
      </w:r>
      <w:proofErr w:type="gramEnd"/>
      <w:r>
        <w:rPr>
          <w:u w:val="single"/>
        </w:rPr>
        <w:t xml:space="preserve">, čerpáno bylo  </w:t>
      </w:r>
      <w:r w:rsidR="00CC6EC4">
        <w:rPr>
          <w:u w:val="single"/>
        </w:rPr>
        <w:t>3 147 310,33</w:t>
      </w:r>
      <w:r>
        <w:rPr>
          <w:u w:val="single"/>
        </w:rPr>
        <w:t xml:space="preserve"> Kč.  </w:t>
      </w:r>
      <w:r w:rsidRPr="00846DAE">
        <w:t xml:space="preserve"> Rozpis přijatých dotací a jejich čerpání v průběhu roku 20</w:t>
      </w:r>
      <w:r>
        <w:t>2</w:t>
      </w:r>
      <w:r w:rsidR="00CC6EC4">
        <w:t>2</w:t>
      </w:r>
      <w:r w:rsidRPr="00846DAE">
        <w:t xml:space="preserve"> je zpracován v tabulce.</w:t>
      </w:r>
      <w:r>
        <w:t xml:space="preserve"> Dotace byly řádně vyúčtovány.</w:t>
      </w:r>
    </w:p>
    <w:p w14:paraId="4FB6355D" w14:textId="77777777" w:rsidR="00CC6EC4" w:rsidRDefault="00CC6EC4" w:rsidP="00CC6EC4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CC6EC4" w14:paraId="0BF83F4C" w14:textId="77777777" w:rsidTr="003F5BF1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1DCF" w14:textId="77777777" w:rsidR="00CC6EC4" w:rsidRPr="00D6110F" w:rsidRDefault="00CC6EC4" w:rsidP="003F5BF1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Poskytovatel</w:t>
            </w:r>
            <w:proofErr w:type="spellEnd"/>
            <w:r>
              <w:rPr>
                <w:b/>
                <w:lang w:val="en-US"/>
              </w:rPr>
              <w:t xml:space="preserve">                </w:t>
            </w:r>
            <w:proofErr w:type="spellStart"/>
            <w:r>
              <w:rPr>
                <w:b/>
                <w:lang w:val="en-US"/>
              </w:rPr>
              <w:t>Účel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16C64CB1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E88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497CA4A2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B9C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0F18332F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396A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25758D9" w14:textId="77777777" w:rsidR="00CC6EC4" w:rsidRPr="00D6110F" w:rsidRDefault="00CC6EC4" w:rsidP="003F5BF1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C6EC4" w14:paraId="2A30F76E" w14:textId="77777777" w:rsidTr="003F5BF1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FE81" w14:textId="77777777" w:rsidR="00CC6EC4" w:rsidRPr="00015627" w:rsidRDefault="00CC6EC4" w:rsidP="003F5BF1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8809" w14:textId="77777777" w:rsidR="00CC6EC4" w:rsidRPr="00015627" w:rsidRDefault="00CC6EC4" w:rsidP="003F5BF1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F8DB3" w14:textId="77777777" w:rsidR="00CC6EC4" w:rsidRPr="00015627" w:rsidRDefault="00CC6EC4" w:rsidP="003F5BF1">
            <w:pPr>
              <w:shd w:val="clear" w:color="auto" w:fill="FFFFFF"/>
              <w:jc w:val="center"/>
            </w:pPr>
            <w:r>
              <w:t xml:space="preserve">                  77 000,-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BC9FF" w14:textId="77777777" w:rsidR="00CC6EC4" w:rsidRPr="00015627" w:rsidRDefault="00CC6EC4" w:rsidP="003F5BF1">
            <w:pPr>
              <w:shd w:val="clear" w:color="auto" w:fill="FFFFFF"/>
              <w:ind w:left="-1032"/>
              <w:jc w:val="right"/>
            </w:pPr>
            <w:r>
              <w:t>77 000,-</w:t>
            </w:r>
          </w:p>
        </w:tc>
      </w:tr>
      <w:tr w:rsidR="00CC6EC4" w14:paraId="234FA178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910EDA" w14:textId="77777777" w:rsidR="00CC6EC4" w:rsidRPr="00015627" w:rsidRDefault="00CC6EC4" w:rsidP="003F5BF1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39D81" w14:textId="77777777" w:rsidR="00CC6EC4" w:rsidRPr="00015627" w:rsidRDefault="00CC6EC4" w:rsidP="003F5BF1">
            <w:pPr>
              <w:shd w:val="clear" w:color="auto" w:fill="FFFFFF"/>
            </w:pPr>
            <w:proofErr w:type="gramStart"/>
            <w:r>
              <w:t>4116  13101</w:t>
            </w:r>
            <w:proofErr w:type="gramEnd"/>
            <w:r>
              <w:t xml:space="preserve">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E55AC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184 241,-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99255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184 241,-</w:t>
            </w:r>
          </w:p>
        </w:tc>
      </w:tr>
      <w:tr w:rsidR="00CC6EC4" w14:paraId="51297C7D" w14:textId="77777777" w:rsidTr="003F5BF1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24339" w14:textId="77777777" w:rsidR="00CC6EC4" w:rsidRDefault="00CC6EC4" w:rsidP="003F5BF1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9B840" w14:textId="77777777" w:rsidR="00CC6EC4" w:rsidRDefault="00CC6EC4" w:rsidP="003F5BF1">
            <w:pPr>
              <w:shd w:val="clear" w:color="auto" w:fill="FFFFFF"/>
            </w:pPr>
            <w:proofErr w:type="gramStart"/>
            <w:r>
              <w:t>4116  13101</w:t>
            </w:r>
            <w:proofErr w:type="gramEnd"/>
            <w:r>
              <w:t xml:space="preserve">   r.2021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EE4138" w14:textId="77777777" w:rsidR="00CC6EC4" w:rsidRDefault="00CC6EC4" w:rsidP="003F5BF1">
            <w:pPr>
              <w:shd w:val="clear" w:color="auto" w:fill="FFFFFF"/>
              <w:jc w:val="right"/>
            </w:pPr>
            <w:r>
              <w:t>45 000,-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48F69B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45 000,-</w:t>
            </w:r>
          </w:p>
        </w:tc>
      </w:tr>
      <w:tr w:rsidR="00CC6EC4" w14:paraId="3A2389A5" w14:textId="77777777" w:rsidTr="003F5BF1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BB4" w14:textId="77777777" w:rsidR="00CC6EC4" w:rsidRPr="00015627" w:rsidRDefault="00CC6EC4" w:rsidP="003F5BF1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F" w14:textId="77777777" w:rsidR="00CC6EC4" w:rsidRPr="00015627" w:rsidRDefault="00CC6EC4" w:rsidP="003F5BF1">
            <w:pPr>
              <w:shd w:val="clear" w:color="auto" w:fill="FFFFFF"/>
            </w:pPr>
            <w:r>
              <w:t xml:space="preserve">4111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C37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32 403,-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2DA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32 403,-</w:t>
            </w:r>
          </w:p>
        </w:tc>
      </w:tr>
      <w:tr w:rsidR="00CC6EC4" w14:paraId="08E11932" w14:textId="77777777" w:rsidTr="003F5BF1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E7B" w14:textId="77777777" w:rsidR="00CC6EC4" w:rsidRPr="00015627" w:rsidRDefault="00CC6EC4" w:rsidP="003F5BF1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3880" w14:textId="77777777" w:rsidR="00CC6EC4" w:rsidRPr="00015627" w:rsidRDefault="00CC6EC4" w:rsidP="003F5BF1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999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15 400,-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54E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15 400,-</w:t>
            </w:r>
          </w:p>
        </w:tc>
      </w:tr>
      <w:tr w:rsidR="00CC6EC4" w14:paraId="573D401E" w14:textId="77777777" w:rsidTr="003F5BF1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4E0F" w14:textId="77777777" w:rsidR="00CC6EC4" w:rsidRPr="00015627" w:rsidRDefault="00CC6EC4" w:rsidP="003F5BF1">
            <w:pPr>
              <w:shd w:val="clear" w:color="auto" w:fill="FFFFFF"/>
            </w:pPr>
            <w:r>
              <w:t xml:space="preserve">KÚSK                      kompenzace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672" w14:textId="77777777" w:rsidR="00CC6EC4" w:rsidRPr="00015627" w:rsidRDefault="00CC6EC4" w:rsidP="003F5BF1">
            <w:pPr>
              <w:shd w:val="clear" w:color="auto" w:fill="FFFFFF"/>
            </w:pPr>
            <w:r>
              <w:t>4111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AD2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18 763,57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C0E0" w14:textId="77777777" w:rsidR="00CC6EC4" w:rsidRPr="00015627" w:rsidRDefault="00CC6EC4" w:rsidP="003F5BF1">
            <w:pPr>
              <w:shd w:val="clear" w:color="auto" w:fill="FFFFFF"/>
              <w:jc w:val="right"/>
            </w:pPr>
            <w:r>
              <w:t>18 763,51</w:t>
            </w:r>
          </w:p>
        </w:tc>
      </w:tr>
      <w:tr w:rsidR="00CC6EC4" w14:paraId="57D2D481" w14:textId="77777777" w:rsidTr="003F5BF1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AB8" w14:textId="77777777" w:rsidR="00CC6EC4" w:rsidRDefault="00CC6EC4" w:rsidP="003F5BF1">
            <w:pPr>
              <w:shd w:val="clear" w:color="auto" w:fill="FFFFFF"/>
            </w:pPr>
            <w:r>
              <w:t>SFDI                        dotace chodníky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3D4A" w14:textId="77777777" w:rsidR="00CC6EC4" w:rsidRDefault="00CC6EC4" w:rsidP="003F5BF1">
            <w:pPr>
              <w:shd w:val="clear" w:color="auto" w:fill="FFFFFF"/>
            </w:pPr>
            <w:r>
              <w:t>4213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806" w14:textId="77777777" w:rsidR="00CC6EC4" w:rsidRDefault="00CC6EC4" w:rsidP="003F5BF1">
            <w:pPr>
              <w:shd w:val="clear" w:color="auto" w:fill="FFFFFF"/>
              <w:jc w:val="right"/>
            </w:pPr>
            <w:r>
              <w:t>2 734 502,76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007" w14:textId="77777777" w:rsidR="00CC6EC4" w:rsidRDefault="00CC6EC4" w:rsidP="003F5BF1">
            <w:pPr>
              <w:shd w:val="clear" w:color="auto" w:fill="FFFFFF"/>
              <w:jc w:val="right"/>
            </w:pPr>
            <w:r>
              <w:t>2 734 502,76</w:t>
            </w:r>
          </w:p>
        </w:tc>
      </w:tr>
      <w:tr w:rsidR="00CC6EC4" w14:paraId="728FED1F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B49" w14:textId="77777777" w:rsidR="00CC6EC4" w:rsidRDefault="00CC6EC4" w:rsidP="003F5BF1">
            <w:pPr>
              <w:shd w:val="clear" w:color="auto" w:fill="FFFFFF"/>
            </w:pPr>
            <w:proofErr w:type="spellStart"/>
            <w:r>
              <w:t>Nein</w:t>
            </w:r>
            <w:proofErr w:type="spellEnd"/>
            <w:r>
              <w:t xml:space="preserve"> </w:t>
            </w:r>
            <w:proofErr w:type="spellStart"/>
            <w:r>
              <w:t>trasfer</w:t>
            </w:r>
            <w:proofErr w:type="spellEnd"/>
            <w:r>
              <w:t xml:space="preserve"> od obcí pro SDH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1DF" w14:textId="77777777" w:rsidR="00CC6EC4" w:rsidRDefault="00CC6EC4" w:rsidP="003F5BF1">
            <w:pPr>
              <w:shd w:val="clear" w:color="auto" w:fill="FFFFFF"/>
            </w:pPr>
            <w:r>
              <w:t>4121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4D07" w14:textId="77777777" w:rsidR="00CC6EC4" w:rsidRDefault="00CC6EC4" w:rsidP="003F5BF1">
            <w:pPr>
              <w:shd w:val="clear" w:color="auto" w:fill="FFFFFF"/>
              <w:jc w:val="right"/>
            </w:pPr>
            <w:r>
              <w:t>40 000,-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0C" w14:textId="77777777" w:rsidR="00CC6EC4" w:rsidRDefault="00CC6EC4" w:rsidP="003F5BF1">
            <w:pPr>
              <w:shd w:val="clear" w:color="auto" w:fill="FFFFFF"/>
              <w:jc w:val="right"/>
            </w:pPr>
            <w:r>
              <w:t>40 000,-</w:t>
            </w:r>
          </w:p>
        </w:tc>
      </w:tr>
      <w:tr w:rsidR="00CC6EC4" w14:paraId="253BC043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E35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91E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0C6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C3B5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7D4E9F49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516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00D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25F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ABD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5C8EC3C6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B06D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7A6" w14:textId="77777777" w:rsidR="00CC6EC4" w:rsidRDefault="00CC6EC4" w:rsidP="003F5BF1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EACE" w14:textId="77777777" w:rsidR="00CC6EC4" w:rsidRDefault="00CC6EC4" w:rsidP="003F5BF1">
            <w:pPr>
              <w:shd w:val="clear" w:color="auto" w:fill="FFFFFF"/>
              <w:jc w:val="right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72E" w14:textId="77777777" w:rsidR="00CC6EC4" w:rsidRDefault="00CC6EC4" w:rsidP="003F5BF1">
            <w:pPr>
              <w:shd w:val="clear" w:color="auto" w:fill="FFFFFF"/>
              <w:jc w:val="right"/>
            </w:pPr>
          </w:p>
        </w:tc>
      </w:tr>
      <w:tr w:rsidR="00CC6EC4" w14:paraId="46DE5BD6" w14:textId="77777777" w:rsidTr="003F5BF1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AA1" w14:textId="77777777" w:rsidR="00CC6EC4" w:rsidRDefault="00CC6EC4" w:rsidP="003F5BF1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B50" w14:textId="77777777" w:rsidR="00CC6EC4" w:rsidRPr="00015627" w:rsidRDefault="00CC6EC4" w:rsidP="003F5BF1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A65" w14:textId="77777777" w:rsidR="00CC6EC4" w:rsidRPr="00AF59C9" w:rsidRDefault="00CC6EC4" w:rsidP="003F5BF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8D4" w14:textId="77777777" w:rsidR="00CC6EC4" w:rsidRPr="00AF59C9" w:rsidRDefault="00CC6EC4" w:rsidP="003F5BF1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3 147 310,33</w:t>
            </w:r>
          </w:p>
        </w:tc>
      </w:tr>
      <w:tr w:rsidR="00CC6EC4" w14:paraId="23930F08" w14:textId="77777777" w:rsidTr="003F5BF1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5B75ED05" w14:textId="77777777" w:rsidR="00CC6EC4" w:rsidRDefault="00CC6EC4" w:rsidP="003F5BF1">
            <w:pPr>
              <w:shd w:val="clear" w:color="auto" w:fill="FFFFFF"/>
              <w:rPr>
                <w:sz w:val="21"/>
              </w:rPr>
            </w:pPr>
          </w:p>
          <w:p w14:paraId="5612AF35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25D86EA7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7B19D3CE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28DF8F8E" w14:textId="77777777" w:rsidR="00CC6EC4" w:rsidRPr="0043552D" w:rsidRDefault="00CC6EC4" w:rsidP="003F5BF1">
            <w:pPr>
              <w:shd w:val="clear" w:color="auto" w:fill="FFFFFF"/>
              <w:rPr>
                <w:sz w:val="21"/>
              </w:rPr>
            </w:pPr>
          </w:p>
        </w:tc>
      </w:tr>
    </w:tbl>
    <w:p w14:paraId="65AA1630" w14:textId="7168139B" w:rsidR="00CC6EC4" w:rsidRDefault="00CC6EC4" w:rsidP="004F4E86">
      <w:pPr>
        <w:pStyle w:val="Bezmezer"/>
        <w:jc w:val="both"/>
      </w:pP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6CF7DAA9" w14:textId="77777777" w:rsidR="002B7356" w:rsidRDefault="002B7356" w:rsidP="00774A15">
      <w:pPr>
        <w:pStyle w:val="Bezmezer"/>
      </w:pPr>
    </w:p>
    <w:p w14:paraId="0F320A44" w14:textId="1BDD99F7" w:rsidR="007B7F86" w:rsidRDefault="007B7F86" w:rsidP="00774A15">
      <w:pPr>
        <w:pStyle w:val="Bezmezer"/>
      </w:pPr>
      <w:r>
        <w:t>Zůstatek na běžných účtech k 31.12.202</w:t>
      </w:r>
      <w:r w:rsidR="00CC6EC4">
        <w:t>2</w:t>
      </w:r>
      <w:r>
        <w:t xml:space="preserve"> je </w:t>
      </w:r>
      <w:r w:rsidR="00CC6EC4">
        <w:t>6 071 826,73</w:t>
      </w:r>
      <w:r>
        <w:t xml:space="preserve"> Kč. </w:t>
      </w:r>
      <w:r w:rsidR="00F26A5C">
        <w:t xml:space="preserve">Vyšším příjmem se stal </w:t>
      </w:r>
      <w:r w:rsidR="00CC6EC4">
        <w:t>příjem dotace na stavbu chodníků ve výši 2,734 mil. Kč, výdaje jsou ve vyšší částce z důvodu doplacení stavební práce při stavbě chodníků ve výši 6,195 tis. Kč, dalším významným výdajem by nákup traktoru za 1,207 tis. Kč.</w:t>
      </w:r>
    </w:p>
    <w:p w14:paraId="0DC09338" w14:textId="77777777" w:rsidR="00C45AE8" w:rsidRDefault="00C45AE8" w:rsidP="00774A15">
      <w:pPr>
        <w:pStyle w:val="Bezmezer"/>
      </w:pP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p w14:paraId="018C4DC9" w14:textId="17C5B4EE" w:rsidR="002B7356" w:rsidRDefault="002B7356" w:rsidP="00774A15">
      <w:pPr>
        <w:pStyle w:val="Bezmezer"/>
      </w:pPr>
      <w:r>
        <w:t>Vypracoval: Lenka Šteflová</w:t>
      </w:r>
    </w:p>
    <w:p w14:paraId="7E90BE74" w14:textId="77777777" w:rsidR="002B7356" w:rsidRDefault="002B7356" w:rsidP="00774A15">
      <w:pPr>
        <w:pStyle w:val="Bezmezer"/>
      </w:pPr>
    </w:p>
    <w:p w14:paraId="11E76F51" w14:textId="77777777" w:rsidR="002B7356" w:rsidRDefault="002B7356" w:rsidP="00774A15">
      <w:pPr>
        <w:pStyle w:val="Bezmezer"/>
      </w:pPr>
    </w:p>
    <w:p w14:paraId="76A62926" w14:textId="16FF36BB" w:rsidR="002B7356" w:rsidRDefault="002B7356" w:rsidP="00774A15">
      <w:pPr>
        <w:pStyle w:val="Bezmezer"/>
      </w:pPr>
      <w:r>
        <w:t>Kontroloval: Jaroslav Janata</w:t>
      </w:r>
    </w:p>
    <w:p w14:paraId="5F8595E2" w14:textId="77777777" w:rsidR="002B7356" w:rsidRDefault="002B7356" w:rsidP="00774A15">
      <w:pPr>
        <w:pStyle w:val="Bezmezer"/>
      </w:pPr>
    </w:p>
    <w:p w14:paraId="22D3DB57" w14:textId="77777777" w:rsidR="002B7356" w:rsidRDefault="002B7356" w:rsidP="00774A15">
      <w:pPr>
        <w:pStyle w:val="Bezmezer"/>
      </w:pPr>
    </w:p>
    <w:p w14:paraId="34926316" w14:textId="078882B8" w:rsidR="002B7356" w:rsidRDefault="002B7356" w:rsidP="00774A15">
      <w:pPr>
        <w:pStyle w:val="Bezmezer"/>
      </w:pPr>
      <w:r>
        <w:t xml:space="preserve">Datum: </w:t>
      </w:r>
      <w:r w:rsidR="007D3F29">
        <w:t xml:space="preserve"> </w:t>
      </w:r>
      <w:r w:rsidR="000368A0">
        <w:t>26.5.2023</w:t>
      </w: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B38E1"/>
    <w:rsid w:val="000C17D8"/>
    <w:rsid w:val="000D6E5E"/>
    <w:rsid w:val="000F1BAF"/>
    <w:rsid w:val="001012A1"/>
    <w:rsid w:val="00105085"/>
    <w:rsid w:val="001055A7"/>
    <w:rsid w:val="00124A65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B1BC6"/>
    <w:rsid w:val="004C04AC"/>
    <w:rsid w:val="004C28AF"/>
    <w:rsid w:val="004C3AC5"/>
    <w:rsid w:val="004C4CA5"/>
    <w:rsid w:val="004D783E"/>
    <w:rsid w:val="004F4CE9"/>
    <w:rsid w:val="004F4E86"/>
    <w:rsid w:val="0050048A"/>
    <w:rsid w:val="00515811"/>
    <w:rsid w:val="00522892"/>
    <w:rsid w:val="00533FBC"/>
    <w:rsid w:val="0054657B"/>
    <w:rsid w:val="00584A9D"/>
    <w:rsid w:val="00590BC8"/>
    <w:rsid w:val="005B0896"/>
    <w:rsid w:val="005D0FB7"/>
    <w:rsid w:val="005D2790"/>
    <w:rsid w:val="005E322F"/>
    <w:rsid w:val="00606948"/>
    <w:rsid w:val="00613ED4"/>
    <w:rsid w:val="006234DF"/>
    <w:rsid w:val="00632D9A"/>
    <w:rsid w:val="00636F7A"/>
    <w:rsid w:val="006635F8"/>
    <w:rsid w:val="006655D4"/>
    <w:rsid w:val="006657D6"/>
    <w:rsid w:val="00681650"/>
    <w:rsid w:val="00695F5F"/>
    <w:rsid w:val="006A4E25"/>
    <w:rsid w:val="006B0DBB"/>
    <w:rsid w:val="006B1827"/>
    <w:rsid w:val="006B1F0B"/>
    <w:rsid w:val="006B7DB4"/>
    <w:rsid w:val="006C314F"/>
    <w:rsid w:val="006C56C6"/>
    <w:rsid w:val="006D0E40"/>
    <w:rsid w:val="006D74AA"/>
    <w:rsid w:val="006F2EF6"/>
    <w:rsid w:val="00711B96"/>
    <w:rsid w:val="007340D7"/>
    <w:rsid w:val="00734E19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46DAE"/>
    <w:rsid w:val="00873596"/>
    <w:rsid w:val="00880BE1"/>
    <w:rsid w:val="00885C16"/>
    <w:rsid w:val="008A5C03"/>
    <w:rsid w:val="008B0923"/>
    <w:rsid w:val="008D1A69"/>
    <w:rsid w:val="008E6286"/>
    <w:rsid w:val="008F26A7"/>
    <w:rsid w:val="008F687C"/>
    <w:rsid w:val="00911448"/>
    <w:rsid w:val="009634E8"/>
    <w:rsid w:val="009C03A8"/>
    <w:rsid w:val="009C4C9A"/>
    <w:rsid w:val="009D08E0"/>
    <w:rsid w:val="009D51E7"/>
    <w:rsid w:val="009F34D3"/>
    <w:rsid w:val="00A1347E"/>
    <w:rsid w:val="00A137E2"/>
    <w:rsid w:val="00A142B9"/>
    <w:rsid w:val="00A17073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56950"/>
    <w:rsid w:val="00B574EF"/>
    <w:rsid w:val="00B72215"/>
    <w:rsid w:val="00B74A93"/>
    <w:rsid w:val="00BC6D5C"/>
    <w:rsid w:val="00BD6A33"/>
    <w:rsid w:val="00BE1158"/>
    <w:rsid w:val="00BE28B4"/>
    <w:rsid w:val="00BE2A96"/>
    <w:rsid w:val="00BF14B4"/>
    <w:rsid w:val="00BF7E13"/>
    <w:rsid w:val="00C01542"/>
    <w:rsid w:val="00C04D6D"/>
    <w:rsid w:val="00C05A93"/>
    <w:rsid w:val="00C063D2"/>
    <w:rsid w:val="00C2212E"/>
    <w:rsid w:val="00C34EBA"/>
    <w:rsid w:val="00C4216B"/>
    <w:rsid w:val="00C44978"/>
    <w:rsid w:val="00C45AE8"/>
    <w:rsid w:val="00C62D64"/>
    <w:rsid w:val="00C64634"/>
    <w:rsid w:val="00C71A6B"/>
    <w:rsid w:val="00C852C2"/>
    <w:rsid w:val="00CC6EC4"/>
    <w:rsid w:val="00CD6A11"/>
    <w:rsid w:val="00CE5A2E"/>
    <w:rsid w:val="00CE6C8D"/>
    <w:rsid w:val="00CF6B23"/>
    <w:rsid w:val="00D0015F"/>
    <w:rsid w:val="00D37982"/>
    <w:rsid w:val="00D53DFD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3AFB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F0437F"/>
    <w:rsid w:val="00F11BB3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1251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8621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7</cp:revision>
  <cp:lastPrinted>2023-05-29T06:24:00Z</cp:lastPrinted>
  <dcterms:created xsi:type="dcterms:W3CDTF">2023-05-24T12:45:00Z</dcterms:created>
  <dcterms:modified xsi:type="dcterms:W3CDTF">2023-05-29T08:07:00Z</dcterms:modified>
</cp:coreProperties>
</file>